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1" w:rsidRPr="00C22347" w:rsidRDefault="00E705B0" w:rsidP="00F279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347">
        <w:rPr>
          <w:rFonts w:ascii="Times New Roman" w:hAnsi="Times New Roman" w:cs="Times New Roman"/>
          <w:b/>
          <w:sz w:val="56"/>
          <w:szCs w:val="56"/>
        </w:rPr>
        <w:t>РЕГЛАМЕНТ</w:t>
      </w:r>
    </w:p>
    <w:p w:rsidR="00644A77" w:rsidRPr="00644A77" w:rsidRDefault="00644A77" w:rsidP="00644A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A77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644A77">
        <w:rPr>
          <w:rFonts w:ascii="Times New Roman" w:hAnsi="Times New Roman" w:cs="Times New Roman"/>
          <w:b/>
          <w:sz w:val="36"/>
          <w:szCs w:val="36"/>
        </w:rPr>
        <w:t xml:space="preserve"> Открытого Областного конкурса исполнителей</w:t>
      </w:r>
    </w:p>
    <w:p w:rsidR="00644A77" w:rsidRPr="00644A77" w:rsidRDefault="00644A77" w:rsidP="00644A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A77">
        <w:rPr>
          <w:rFonts w:ascii="Times New Roman" w:hAnsi="Times New Roman" w:cs="Times New Roman"/>
          <w:b/>
          <w:sz w:val="36"/>
          <w:szCs w:val="36"/>
        </w:rPr>
        <w:t xml:space="preserve"> на струнно-смычковых инструментах «Вдохновение»</w:t>
      </w:r>
    </w:p>
    <w:p w:rsidR="00E705B0" w:rsidRPr="00644A77" w:rsidRDefault="007453AC" w:rsidP="00F27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44A7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644A77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644A77">
        <w:rPr>
          <w:rFonts w:ascii="Times New Roman" w:hAnsi="Times New Roman" w:cs="Times New Roman"/>
          <w:b/>
          <w:sz w:val="36"/>
          <w:szCs w:val="36"/>
        </w:rPr>
        <w:t>ыкса</w:t>
      </w:r>
      <w:proofErr w:type="spellEnd"/>
      <w:r w:rsidRPr="00644A7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58E6" w:rsidRPr="00644A77" w:rsidRDefault="00E705B0" w:rsidP="00F27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A77">
        <w:rPr>
          <w:rFonts w:ascii="Times New Roman" w:hAnsi="Times New Roman" w:cs="Times New Roman"/>
          <w:b/>
          <w:sz w:val="36"/>
          <w:szCs w:val="36"/>
        </w:rPr>
        <w:t>1</w:t>
      </w:r>
      <w:r w:rsidR="00644A77" w:rsidRPr="00644A77">
        <w:rPr>
          <w:rFonts w:ascii="Times New Roman" w:hAnsi="Times New Roman" w:cs="Times New Roman"/>
          <w:b/>
          <w:sz w:val="36"/>
          <w:szCs w:val="36"/>
        </w:rPr>
        <w:t>4</w:t>
      </w:r>
      <w:r w:rsidRPr="00644A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4A77" w:rsidRPr="00644A77">
        <w:rPr>
          <w:rFonts w:ascii="Times New Roman" w:hAnsi="Times New Roman" w:cs="Times New Roman"/>
          <w:b/>
          <w:sz w:val="36"/>
          <w:szCs w:val="36"/>
        </w:rPr>
        <w:t>марта 2020</w:t>
      </w:r>
      <w:r w:rsidR="007453AC" w:rsidRPr="00644A77">
        <w:rPr>
          <w:rFonts w:ascii="Times New Roman" w:hAnsi="Times New Roman" w:cs="Times New Roman"/>
          <w:b/>
          <w:sz w:val="36"/>
          <w:szCs w:val="36"/>
        </w:rPr>
        <w:t>г.</w:t>
      </w:r>
      <w:bookmarkStart w:id="0" w:name="_GoBack"/>
      <w:bookmarkEnd w:id="0"/>
    </w:p>
    <w:p w:rsidR="00E705B0" w:rsidRPr="00644A77" w:rsidRDefault="00E705B0" w:rsidP="00F279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3AC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09:0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>0 – Заезд участников конкурса, ре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петиция (</w:t>
      </w:r>
      <w:r w:rsidR="00E705B0" w:rsidRPr="00644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705B0" w:rsidRPr="00644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младшие возрастные группы)</w:t>
      </w:r>
    </w:p>
    <w:p w:rsidR="007453AC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>0 – Т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оржественное открытие конкурса</w:t>
      </w:r>
    </w:p>
    <w:p w:rsidR="007453AC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 xml:space="preserve">:05 – 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Конкурсные прослушивания (</w:t>
      </w:r>
      <w:r w:rsidR="00E705B0" w:rsidRPr="00644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77" w:rsidRPr="00644A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44A77" w:rsidRPr="00644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4A77" w:rsidRPr="00644A77">
        <w:rPr>
          <w:rFonts w:ascii="Times New Roman" w:hAnsi="Times New Roman" w:cs="Times New Roman"/>
          <w:b/>
          <w:sz w:val="28"/>
          <w:szCs w:val="28"/>
        </w:rPr>
        <w:t xml:space="preserve"> младшие возрастные группы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)</w:t>
      </w:r>
    </w:p>
    <w:p w:rsidR="007453AC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4A77" w:rsidRPr="00644A77">
        <w:rPr>
          <w:rFonts w:ascii="Times New Roman" w:hAnsi="Times New Roman" w:cs="Times New Roman"/>
          <w:b/>
          <w:sz w:val="28"/>
          <w:szCs w:val="28"/>
        </w:rPr>
        <w:t>:00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 xml:space="preserve"> – перерыв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, репетиция (средняя и старшая возрастные группы)</w:t>
      </w:r>
    </w:p>
    <w:p w:rsidR="00F279A1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:4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>5 – награждение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5B0" w:rsidRPr="00644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705B0" w:rsidRPr="00644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младшие возрастные группы)</w:t>
      </w:r>
    </w:p>
    <w:p w:rsidR="00E705B0" w:rsidRPr="00644A77" w:rsidRDefault="00C22347" w:rsidP="00E70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:0</w:t>
      </w:r>
      <w:r w:rsidR="007453AC" w:rsidRPr="00644A77">
        <w:rPr>
          <w:rFonts w:ascii="Times New Roman" w:hAnsi="Times New Roman" w:cs="Times New Roman"/>
          <w:b/>
          <w:sz w:val="28"/>
          <w:szCs w:val="28"/>
        </w:rPr>
        <w:t xml:space="preserve">0  - 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Конкурсные прослушивания (средняя </w:t>
      </w:r>
      <w:r w:rsidR="00644A77" w:rsidRPr="00644A77">
        <w:rPr>
          <w:rFonts w:ascii="Times New Roman" w:hAnsi="Times New Roman" w:cs="Times New Roman"/>
          <w:b/>
          <w:sz w:val="28"/>
          <w:szCs w:val="28"/>
        </w:rPr>
        <w:t>и старшая возрастные группы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)</w:t>
      </w:r>
    </w:p>
    <w:p w:rsidR="00F279A1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:0</w:t>
      </w:r>
      <w:r w:rsidR="00F279A1" w:rsidRPr="00644A77">
        <w:rPr>
          <w:rFonts w:ascii="Times New Roman" w:hAnsi="Times New Roman" w:cs="Times New Roman"/>
          <w:b/>
          <w:sz w:val="28"/>
          <w:szCs w:val="28"/>
        </w:rPr>
        <w:t>0 – перерыв</w:t>
      </w:r>
    </w:p>
    <w:p w:rsidR="00F279A1" w:rsidRPr="00644A77" w:rsidRDefault="00C2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16:30</w:t>
      </w:r>
      <w:r w:rsidR="00F279A1" w:rsidRPr="0064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>–</w:t>
      </w:r>
      <w:r w:rsidR="00F279A1" w:rsidRPr="00644A77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="00E705B0" w:rsidRPr="00644A77">
        <w:rPr>
          <w:rFonts w:ascii="Times New Roman" w:hAnsi="Times New Roman" w:cs="Times New Roman"/>
          <w:b/>
          <w:sz w:val="28"/>
          <w:szCs w:val="28"/>
        </w:rPr>
        <w:t xml:space="preserve"> (средняя и старшая возрастные группы), закрытие конкурса</w:t>
      </w:r>
    </w:p>
    <w:sectPr w:rsidR="00F279A1" w:rsidRPr="00644A77" w:rsidSect="00644A7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AC"/>
    <w:rsid w:val="000A6759"/>
    <w:rsid w:val="001358E6"/>
    <w:rsid w:val="00550B1D"/>
    <w:rsid w:val="00567730"/>
    <w:rsid w:val="00644A77"/>
    <w:rsid w:val="007453AC"/>
    <w:rsid w:val="00C21230"/>
    <w:rsid w:val="00C22347"/>
    <w:rsid w:val="00E705B0"/>
    <w:rsid w:val="00F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2018-04-18T09:32:00Z</cp:lastPrinted>
  <dcterms:created xsi:type="dcterms:W3CDTF">2016-03-28T10:33:00Z</dcterms:created>
  <dcterms:modified xsi:type="dcterms:W3CDTF">2020-03-03T08:58:00Z</dcterms:modified>
</cp:coreProperties>
</file>